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136D" w14:textId="77777777" w:rsidR="0006054A" w:rsidRDefault="0006054A" w:rsidP="0006054A"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WORD VRIEND VAN DE MOLEN</w:t>
      </w:r>
    </w:p>
    <w:p w14:paraId="3C6E1C95" w14:textId="77777777" w:rsidR="0006054A" w:rsidRDefault="0006054A" w:rsidP="0006054A">
      <w:pPr>
        <w:rPr>
          <w:sz w:val="24"/>
          <w:szCs w:val="24"/>
          <w14:ligatures w14:val="none"/>
        </w:rPr>
      </w:pPr>
    </w:p>
    <w:p w14:paraId="4EF2C5D8" w14:textId="77777777" w:rsidR="0006054A" w:rsidRDefault="0006054A" w:rsidP="0006054A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Wanneer u vriend wordt van de molen ontvangt u meer informatie over de huidige stand </w:t>
      </w:r>
    </w:p>
    <w:p w14:paraId="529CDC6A" w14:textId="77777777" w:rsidR="0006054A" w:rsidRDefault="0006054A" w:rsidP="0006054A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van zaken en een welkomstverrassing. </w:t>
      </w:r>
    </w:p>
    <w:p w14:paraId="66C0AC64" w14:textId="77777777" w:rsidR="0006054A" w:rsidRDefault="0006054A" w:rsidP="0006054A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U wordt jaarlijks tijdens een gezellige bijeenkomst op de hoogte gebracht van de voortgang </w:t>
      </w:r>
    </w:p>
    <w:p w14:paraId="08A26906" w14:textId="77777777" w:rsidR="0006054A" w:rsidRDefault="0006054A" w:rsidP="0006054A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van de activiteiten en de restauraties .</w:t>
      </w:r>
    </w:p>
    <w:p w14:paraId="59A3C5D9" w14:textId="77777777" w:rsidR="0006054A" w:rsidRDefault="0006054A" w:rsidP="0006054A">
      <w:pPr>
        <w:rPr>
          <w:sz w:val="24"/>
          <w:szCs w:val="24"/>
          <w14:ligatures w14:val="none"/>
        </w:rPr>
      </w:pPr>
    </w:p>
    <w:p w14:paraId="4469486C" w14:textId="5BC2C8D1" w:rsidR="0006054A" w:rsidRPr="0006054A" w:rsidRDefault="0006054A" w:rsidP="0006054A">
      <w:pPr>
        <w:jc w:val="center"/>
        <w:rPr>
          <w:b/>
          <w:bCs/>
          <w:i/>
          <w:iCs/>
          <w:color w:val="FF0000"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De</w:t>
      </w:r>
      <w:r>
        <w:rPr>
          <w:b/>
          <w:bCs/>
          <w:i/>
          <w:iCs/>
          <w:sz w:val="28"/>
          <w:szCs w:val="28"/>
          <w14:ligatures w14:val="none"/>
        </w:rPr>
        <w:t xml:space="preserve"> molen van Bavel is ook uw monument</w:t>
      </w:r>
    </w:p>
    <w:p w14:paraId="160C313A" w14:textId="1ACFD0A3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Hoe wordt u vriend</w:t>
      </w:r>
      <w:r>
        <w:rPr>
          <w:sz w:val="24"/>
          <w:szCs w:val="24"/>
          <w14:ligatures w14:val="none"/>
        </w:rPr>
        <w:t>;</w:t>
      </w:r>
    </w:p>
    <w:p w14:paraId="7E5BEF92" w14:textId="77777777" w:rsidR="0006054A" w:rsidRDefault="0006054A" w:rsidP="0006054A">
      <w:pPr>
        <w:spacing w:after="160" w:line="254" w:lineRule="auto"/>
        <w:jc w:val="center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Ja, ik word Vriend van de Molen in Bavel</w:t>
      </w:r>
    </w:p>
    <w:p w14:paraId="092B92E6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Voorletters:                                                               Tussenvoegsel:</w:t>
      </w:r>
    </w:p>
    <w:p w14:paraId="67AF272B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Achternaam:</w:t>
      </w:r>
    </w:p>
    <w:p w14:paraId="457E7D81" w14:textId="77777777" w:rsidR="0006054A" w:rsidRDefault="0006054A" w:rsidP="0006054A">
      <w:pPr>
        <w:spacing w:after="160" w:line="254" w:lineRule="auto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(Zorg ervoor dat uw voorletters en naam overeenkomen met de naamvoering van de opgegeven bankrekening)</w:t>
      </w:r>
    </w:p>
    <w:p w14:paraId="20A19262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Straat:                                                                        Huisnummer:</w:t>
      </w:r>
    </w:p>
    <w:p w14:paraId="71798F3E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Postcode:                                                                   Plaats:</w:t>
      </w:r>
    </w:p>
    <w:p w14:paraId="470B93DE" w14:textId="66126BD2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E-mail:</w:t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 </w:t>
      </w:r>
      <w:r>
        <w:rPr>
          <w:sz w:val="24"/>
          <w:szCs w:val="24"/>
          <w14:ligatures w14:val="none"/>
        </w:rPr>
        <w:t>Telefoonnummer:</w:t>
      </w:r>
    </w:p>
    <w:p w14:paraId="22349932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</w:p>
    <w:p w14:paraId="56E5DC11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Ik word vriend van Korenmolen “De Hoop” in Bavel en machtig Stichting Molen Bavel tot </w:t>
      </w:r>
    </w:p>
    <w:p w14:paraId="4B386E43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schriftelijke wederopzegging om jaarlijks een bedrag af te schrijven van </w:t>
      </w:r>
    </w:p>
    <w:p w14:paraId="4EEAE45E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van mijn bankrekening (IBAN)</w:t>
      </w:r>
    </w:p>
    <w:p w14:paraId="2447D6CC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IBAN bankrekening nummer …………………………………………………………………</w:t>
      </w:r>
    </w:p>
    <w:p w14:paraId="7308121E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Kies bedrag:</w:t>
      </w:r>
    </w:p>
    <w:p w14:paraId="17AC0A14" w14:textId="77777777" w:rsidR="0006054A" w:rsidRDefault="0006054A" w:rsidP="0006054A">
      <w:pPr>
        <w:pStyle w:val="Lijstalinea"/>
        <w:numPr>
          <w:ilvl w:val="0"/>
          <w:numId w:val="1"/>
        </w:numPr>
        <w:spacing w:after="160" w:line="254" w:lineRule="auto"/>
        <w:contextualSpacing w:val="0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  <w14:ligatures w14:val="none"/>
        </w:rPr>
        <w:t>€ 25,00</w:t>
      </w:r>
    </w:p>
    <w:p w14:paraId="3E0B5A70" w14:textId="77777777" w:rsidR="0006054A" w:rsidRDefault="0006054A" w:rsidP="0006054A">
      <w:pPr>
        <w:pStyle w:val="Lijstalinea"/>
        <w:numPr>
          <w:ilvl w:val="0"/>
          <w:numId w:val="2"/>
        </w:numPr>
        <w:spacing w:after="160" w:line="254" w:lineRule="auto"/>
        <w:contextualSpacing w:val="0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  <w14:ligatures w14:val="none"/>
        </w:rPr>
        <w:t>€ 50.00</w:t>
      </w:r>
    </w:p>
    <w:p w14:paraId="16F3CBBF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Datum:                                               Handtekening:</w:t>
      </w:r>
    </w:p>
    <w:p w14:paraId="21DC22B9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</w:p>
    <w:p w14:paraId="152CDFDD" w14:textId="77777777" w:rsidR="0006054A" w:rsidRPr="0006054A" w:rsidRDefault="0006054A" w:rsidP="0006054A">
      <w:pPr>
        <w:spacing w:after="160" w:line="254" w:lineRule="auto"/>
        <w:rPr>
          <w:sz w:val="20"/>
          <w:szCs w:val="20"/>
          <w14:ligatures w14:val="none"/>
        </w:rPr>
      </w:pPr>
      <w:r w:rsidRPr="0006054A">
        <w:rPr>
          <w:sz w:val="20"/>
          <w:szCs w:val="20"/>
          <w14:ligatures w14:val="none"/>
        </w:rPr>
        <w:t xml:space="preserve">Dit formulier kunt u opsturen naar Schoutenlaan 77 4854 AV Bavel, of in de brievenbus deponeren bij de ingang van de molen. U kunt ook een scan per email opsturen naar: </w:t>
      </w:r>
      <w:hyperlink r:id="rId5" w:history="1">
        <w:r w:rsidRPr="0006054A">
          <w:rPr>
            <w:rStyle w:val="Hyperlink"/>
            <w:sz w:val="20"/>
            <w:szCs w:val="20"/>
            <w14:ligatures w14:val="none"/>
          </w:rPr>
          <w:t>stichting@molenbavel.nl</w:t>
        </w:r>
      </w:hyperlink>
    </w:p>
    <w:p w14:paraId="68A7BA89" w14:textId="4065CF5A" w:rsidR="0006054A" w:rsidRPr="0006054A" w:rsidRDefault="0006054A" w:rsidP="0006054A">
      <w:pPr>
        <w:spacing w:after="160" w:line="254" w:lineRule="auto"/>
        <w:rPr>
          <w:sz w:val="20"/>
          <w:szCs w:val="20"/>
          <w14:ligatures w14:val="none"/>
        </w:rPr>
      </w:pPr>
      <w:r w:rsidRPr="0006054A">
        <w:rPr>
          <w:sz w:val="20"/>
          <w:szCs w:val="20"/>
          <w14:ligatures w14:val="none"/>
        </w:rPr>
        <w:t xml:space="preserve">Heel hartelijk dank voor uw bijdrage, op de website </w:t>
      </w:r>
      <w:hyperlink r:id="rId6" w:history="1">
        <w:r w:rsidRPr="0006054A">
          <w:rPr>
            <w:rStyle w:val="Hyperlink"/>
            <w:sz w:val="20"/>
            <w:szCs w:val="20"/>
            <w14:ligatures w14:val="none"/>
          </w:rPr>
          <w:t>www.molenbavel.nl</w:t>
        </w:r>
      </w:hyperlink>
      <w:r w:rsidRPr="0006054A">
        <w:rPr>
          <w:sz w:val="20"/>
          <w:szCs w:val="20"/>
          <w14:ligatures w14:val="none"/>
        </w:rPr>
        <w:t xml:space="preserve"> zijn de financiële verslagen in te zien. </w:t>
      </w:r>
    </w:p>
    <w:p w14:paraId="5A14236F" w14:textId="46BC8E91" w:rsidR="0006054A" w:rsidRPr="0006054A" w:rsidRDefault="0006054A" w:rsidP="0006054A">
      <w:pPr>
        <w:spacing w:after="160" w:line="254" w:lineRule="auto"/>
        <w:rPr>
          <w:b/>
          <w:bCs/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Door bovenstaand bedrag in te vullen, geeft u toestemming aan Stichting Molen Bavel, Schoutenlaan 77,    4854 AV Bavel, Nederland, om doorlopende incasso-opdrachten te sturen naar uw bank om het door u opgegeven bedrag van uw rekening af te schrijven. Als u het niet eens bent met de afschrijving, kunt u deze laten terugboeken. Neem hiervoor binnen 8 weken contact op met uw bank. Vraag uw bank om de voorwaarden</w:t>
      </w:r>
      <w:r w:rsidRPr="0006054A">
        <w:rPr>
          <w:b/>
          <w:bCs/>
          <w:sz w:val="20"/>
          <w:szCs w:val="20"/>
          <w14:ligatures w14:val="none"/>
        </w:rPr>
        <w:t>.</w:t>
      </w:r>
      <w:r w:rsidRPr="0006054A">
        <w:rPr>
          <w:b/>
          <w:bCs/>
          <w:sz w:val="20"/>
          <w:szCs w:val="20"/>
          <w14:ligatures w14:val="none"/>
        </w:rPr>
        <w:t xml:space="preserve"> </w:t>
      </w:r>
      <w:r w:rsidRPr="0006054A">
        <w:rPr>
          <w:b/>
          <w:bCs/>
          <w:sz w:val="20"/>
          <w:szCs w:val="20"/>
          <w14:ligatures w14:val="none"/>
        </w:rPr>
        <w:t>De molen heeft de ANBI status sinds 2019 en uw gift is daarmee aftrekbaar van de belasting.</w:t>
      </w:r>
    </w:p>
    <w:p w14:paraId="51A0484B" w14:textId="77777777" w:rsidR="0006054A" w:rsidRDefault="0006054A" w:rsidP="0006054A">
      <w:pPr>
        <w:spacing w:after="160" w:line="254" w:lineRule="auto"/>
        <w:rPr>
          <w:sz w:val="24"/>
          <w:szCs w:val="24"/>
          <w14:ligatures w14:val="none"/>
        </w:rPr>
      </w:pPr>
    </w:p>
    <w:p w14:paraId="148BD07B" w14:textId="77777777" w:rsidR="0006054A" w:rsidRDefault="0006054A"/>
    <w:sectPr w:rsidR="0006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B9D"/>
    <w:multiLevelType w:val="hybridMultilevel"/>
    <w:tmpl w:val="C25CE3F0"/>
    <w:lvl w:ilvl="0" w:tplc="95D6CDD4">
      <w:numFmt w:val="decimal"/>
      <w:lvlText w:val="%1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202F"/>
    <w:multiLevelType w:val="hybridMultilevel"/>
    <w:tmpl w:val="B406C5FA"/>
    <w:lvl w:ilvl="0" w:tplc="0BBC6DFC">
      <w:numFmt w:val="decimal"/>
      <w:lvlText w:val="%1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479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41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A"/>
    <w:rsid w:val="0006054A"/>
    <w:rsid w:val="000B34D2"/>
    <w:rsid w:val="001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7CC3"/>
  <w15:chartTrackingRefBased/>
  <w15:docId w15:val="{017CAC4F-D98E-4C43-9531-5EAB6CF3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54A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60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0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0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0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05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05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05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05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0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054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054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05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05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05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05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05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0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0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05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05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054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054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05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0605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enbavel.nl" TargetMode="External"/><Relationship Id="rId5" Type="http://schemas.openxmlformats.org/officeDocument/2006/relationships/hyperlink" Target="mailto:stichting@molenbav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van Riel</dc:creator>
  <cp:keywords/>
  <dc:description/>
  <cp:lastModifiedBy>Rian van Riel</cp:lastModifiedBy>
  <cp:revision>1</cp:revision>
  <cp:lastPrinted>2025-03-23T08:24:00Z</cp:lastPrinted>
  <dcterms:created xsi:type="dcterms:W3CDTF">2025-03-23T08:19:00Z</dcterms:created>
  <dcterms:modified xsi:type="dcterms:W3CDTF">2025-03-23T08:23:00Z</dcterms:modified>
</cp:coreProperties>
</file>